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CF0" w:rsidRPr="00E27145" w:rsidRDefault="00470498" w:rsidP="00FE6198">
      <w:pPr>
        <w:spacing w:after="0"/>
        <w:jc w:val="center"/>
        <w:rPr>
          <w:rFonts w:ascii="Times New Roman" w:hAnsi="Times New Roman"/>
          <w:b/>
          <w:color w:val="984806"/>
          <w:sz w:val="28"/>
          <w:szCs w:val="28"/>
        </w:rPr>
      </w:pPr>
      <w:r w:rsidRPr="00E27145">
        <w:rPr>
          <w:rFonts w:ascii="Times New Roman" w:hAnsi="Times New Roman"/>
          <w:b/>
          <w:color w:val="984806"/>
          <w:sz w:val="28"/>
          <w:szCs w:val="28"/>
        </w:rPr>
        <w:t>Структура МБОУ «</w:t>
      </w:r>
      <w:r w:rsidR="004C4317">
        <w:rPr>
          <w:rFonts w:ascii="Times New Roman" w:hAnsi="Times New Roman"/>
          <w:b/>
          <w:color w:val="984806"/>
          <w:sz w:val="28"/>
          <w:szCs w:val="28"/>
        </w:rPr>
        <w:t>Шубанская</w:t>
      </w:r>
      <w:r w:rsidR="00080BEE">
        <w:rPr>
          <w:rFonts w:ascii="Times New Roman" w:hAnsi="Times New Roman"/>
          <w:b/>
          <w:color w:val="984806"/>
          <w:sz w:val="28"/>
          <w:szCs w:val="28"/>
        </w:rPr>
        <w:t xml:space="preserve"> </w:t>
      </w:r>
      <w:r w:rsidR="00550CF0" w:rsidRPr="00E27145">
        <w:rPr>
          <w:rFonts w:ascii="Times New Roman" w:hAnsi="Times New Roman"/>
          <w:b/>
          <w:color w:val="984806"/>
          <w:sz w:val="28"/>
          <w:szCs w:val="28"/>
        </w:rPr>
        <w:t>общеобразовательная школа</w:t>
      </w:r>
      <w:r w:rsidR="00080BEE">
        <w:rPr>
          <w:rFonts w:ascii="Times New Roman" w:hAnsi="Times New Roman"/>
          <w:b/>
          <w:color w:val="984806"/>
          <w:sz w:val="28"/>
          <w:szCs w:val="28"/>
        </w:rPr>
        <w:t xml:space="preserve"> </w:t>
      </w:r>
      <w:proofErr w:type="spellStart"/>
      <w:r w:rsidR="00080BEE">
        <w:rPr>
          <w:rFonts w:ascii="Times New Roman" w:hAnsi="Times New Roman"/>
          <w:b/>
          <w:color w:val="984806"/>
          <w:sz w:val="28"/>
          <w:szCs w:val="28"/>
        </w:rPr>
        <w:t>Балтасинс</w:t>
      </w:r>
      <w:r w:rsidR="005A6275" w:rsidRPr="00E27145">
        <w:rPr>
          <w:rFonts w:ascii="Times New Roman" w:hAnsi="Times New Roman"/>
          <w:b/>
          <w:color w:val="984806"/>
          <w:sz w:val="28"/>
          <w:szCs w:val="28"/>
        </w:rPr>
        <w:t>кого</w:t>
      </w:r>
      <w:proofErr w:type="spellEnd"/>
      <w:r w:rsidR="00550CF0" w:rsidRPr="00E27145">
        <w:rPr>
          <w:rFonts w:ascii="Times New Roman" w:hAnsi="Times New Roman"/>
          <w:b/>
          <w:color w:val="984806"/>
          <w:sz w:val="28"/>
          <w:szCs w:val="28"/>
        </w:rPr>
        <w:t xml:space="preserve"> </w:t>
      </w:r>
    </w:p>
    <w:p w:rsidR="00EB3F30" w:rsidRPr="00E27145" w:rsidRDefault="00550CF0" w:rsidP="00FE6198">
      <w:pPr>
        <w:spacing w:after="0"/>
        <w:jc w:val="center"/>
        <w:rPr>
          <w:rFonts w:ascii="Times New Roman" w:hAnsi="Times New Roman"/>
          <w:b/>
          <w:color w:val="984806"/>
          <w:sz w:val="28"/>
          <w:szCs w:val="28"/>
        </w:rPr>
      </w:pPr>
      <w:r w:rsidRPr="00E27145">
        <w:rPr>
          <w:rFonts w:ascii="Times New Roman" w:hAnsi="Times New Roman"/>
          <w:b/>
          <w:color w:val="984806"/>
          <w:sz w:val="28"/>
          <w:szCs w:val="28"/>
        </w:rPr>
        <w:t xml:space="preserve"> муниципального района Республики Татарстан</w:t>
      </w:r>
      <w:r w:rsidR="00470498" w:rsidRPr="00E27145">
        <w:rPr>
          <w:rFonts w:ascii="Times New Roman" w:hAnsi="Times New Roman"/>
          <w:b/>
          <w:color w:val="984806"/>
          <w:sz w:val="28"/>
          <w:szCs w:val="28"/>
        </w:rPr>
        <w:t>»</w:t>
      </w:r>
    </w:p>
    <w:p w:rsidR="00EB3F30" w:rsidRPr="00E27145" w:rsidRDefault="00E47654" w:rsidP="00EB3F30">
      <w:pPr>
        <w:rPr>
          <w:rFonts w:ascii="Times New Roman" w:hAnsi="Times New Roman"/>
          <w:color w:val="76923C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7" style="position:absolute;margin-left:491.5pt;margin-top:18.95pt;width:130.6pt;height:51.9pt;z-index:251642880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E47654" w:rsidRDefault="000979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Обще</w:t>
                  </w:r>
                  <w:r w:rsidR="00E47654">
                    <w:rPr>
                      <w:rFonts w:ascii="Times New Roman" w:hAnsi="Times New Roman"/>
                      <w:sz w:val="24"/>
                      <w:szCs w:val="24"/>
                    </w:rPr>
                    <w:t>е собрание</w:t>
                  </w:r>
                </w:p>
                <w:p w:rsidR="00E47654" w:rsidRPr="00E47654" w:rsidRDefault="00E4765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трудового коллектива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4" style="position:absolute;margin-left:274.5pt;margin-top:18.95pt;width:142.3pt;height:51.9pt;z-index:251639808" fillcolor="#c2d69b" strokecolor="#c2d69b" strokeweight="1pt">
            <v:fill color2="#eaf1dd" angle="-45" focus="-50%" type="gradient"/>
            <v:shadow on="t" type="perspective" color="#4e6128" opacity=".5" offset="1pt" offset2="-3pt"/>
            <v:textbox style="mso-next-textbox:#_x0000_s1124">
              <w:txbxContent>
                <w:p w:rsidR="004D3D6E" w:rsidRPr="00E47654" w:rsidRDefault="004D3D6E" w:rsidP="00E476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7654">
                    <w:rPr>
                      <w:rFonts w:ascii="Times New Roman" w:hAnsi="Times New Roman"/>
                      <w:sz w:val="24"/>
                      <w:szCs w:val="24"/>
                    </w:rPr>
                    <w:t>Директор школы</w:t>
                  </w:r>
                </w:p>
              </w:txbxContent>
            </v:textbox>
          </v:rect>
        </w:pict>
      </w:r>
    </w:p>
    <w:p w:rsidR="00EB3F30" w:rsidRPr="00E27145" w:rsidRDefault="00C306FB" w:rsidP="00EB3F30">
      <w:pPr>
        <w:rPr>
          <w:rFonts w:ascii="Times New Roman" w:hAnsi="Times New Roman"/>
          <w:color w:val="76923C"/>
          <w:sz w:val="28"/>
          <w:szCs w:val="28"/>
        </w:rPr>
      </w:pPr>
      <w:r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69" style="position:absolute;margin-left:444.75pt;margin-top:21.15pt;width:7.9pt;height:71.2pt;z-index:251673600" fillcolor="#9bbb59" strokecolor="#f2f2f2" strokeweight="3pt">
            <v:shadow on="t" type="perspective" color="#4e6128" opacity=".5" offset="1pt" offset2="-1pt"/>
          </v:rect>
        </w:pict>
      </w:r>
      <w:r w:rsidR="00E47654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128" type="#_x0000_t70" style="position:absolute;margin-left:443.05pt;margin-top:-19.7pt;width:17.75pt;height:70.3pt;rotation:90;z-index:251643904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4D3D6E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29" type="#_x0000_t70" style="position:absolute;margin-left:233.1pt;margin-top:-14.5pt;width:20.35pt;height:62.45pt;rotation:90;z-index:251644928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4D3D6E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8" type="#_x0000_t202" style="position:absolute;margin-left:79.7pt;margin-top:-.6pt;width:132.35pt;height:27.5pt;z-index:251638784" fillcolor="#c2d69b" strokecolor="#c2d69b" strokeweight="1pt">
            <v:fill color2="#eaf1dd" angle="-45" focus="-50%" type="gradient"/>
            <v:shadow on="t" type="perspective" color="#4e6128" opacity=".5" offset="1pt" offset2="-3pt"/>
            <v:textbox style="mso-next-textbox:#_x0000_s1118">
              <w:txbxContent>
                <w:p w:rsidR="00550CF0" w:rsidRPr="00550CF0" w:rsidRDefault="00550CF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50CF0">
                    <w:rPr>
                      <w:rFonts w:ascii="Times New Roman" w:hAnsi="Times New Roman"/>
                      <w:sz w:val="24"/>
                      <w:szCs w:val="24"/>
                    </w:rPr>
                    <w:t>Родительский комитет</w:t>
                  </w:r>
                </w:p>
              </w:txbxContent>
            </v:textbox>
          </v:shape>
        </w:pict>
      </w:r>
    </w:p>
    <w:p w:rsidR="00EB3F30" w:rsidRPr="00E27145" w:rsidRDefault="0004160B" w:rsidP="00EB3F30">
      <w:pPr>
        <w:rPr>
          <w:rFonts w:ascii="Times New Roman" w:hAnsi="Times New Roman"/>
          <w:color w:val="76923C"/>
          <w:sz w:val="28"/>
          <w:szCs w:val="28"/>
        </w:rPr>
      </w:pPr>
      <w:r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61" type="#_x0000_t67" style="position:absolute;margin-left:333.8pt;margin-top:17.9pt;width:26.25pt;height:57.45pt;z-index:251667456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25" style="position:absolute;margin-left:80.55pt;margin-top:17.9pt;width:132.35pt;height:49.1pt;z-index:251640832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B071E5" w:rsidRDefault="00B071E5" w:rsidP="00B071E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Педагогический</w:t>
                  </w:r>
                </w:p>
                <w:p w:rsidR="00B071E5" w:rsidRPr="00B071E5" w:rsidRDefault="00B071E5" w:rsidP="00B071E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совет</w:t>
                  </w:r>
                </w:p>
              </w:txbxContent>
            </v:textbox>
          </v:rect>
        </w:pict>
      </w:r>
    </w:p>
    <w:p w:rsidR="00EB3F30" w:rsidRPr="00E27145" w:rsidRDefault="00C306FB" w:rsidP="00CB11A9">
      <w:pPr>
        <w:tabs>
          <w:tab w:val="left" w:pos="3918"/>
        </w:tabs>
        <w:rPr>
          <w:rFonts w:ascii="Times New Roman" w:hAnsi="Times New Roman"/>
          <w:color w:val="76923C"/>
          <w:sz w:val="28"/>
          <w:szCs w:val="28"/>
        </w:rPr>
      </w:pPr>
      <w:r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70" style="position:absolute;margin-left:15.3pt;margin-top:11.95pt;width:12pt;height:196.9pt;z-index:251674624" fillcolor="#9bbb59" strokecolor="#f2f2f2" strokeweight="3pt">
            <v:shadow on="t" type="perspective" color="#4e6128" opacity=".5" offset="1pt" offset2="-1pt"/>
          </v:rect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64" type="#_x0000_t13" style="position:absolute;margin-left:14.45pt;margin-top:6.3pt;width:65.25pt;height:15.35pt;z-index:251668480" fillcolor="#9bbb59" strokecolor="#f2f2f2" strokeweight="3pt">
            <v:shadow on="t" type="perspective" color="#4e6128" opacity=".5" offset="1pt" offset2="-1pt"/>
          </v:shape>
        </w:pict>
      </w:r>
      <w:r w:rsidR="00E47654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45" type="#_x0000_t13" style="position:absolute;margin-left:444.75pt;margin-top:21.65pt;width:46.75pt;height:16.85pt;z-index:251655168" fillcolor="#9bbb59" strokecolor="#f2f2f2" strokeweight="3pt">
            <v:shadow on="t" type="perspective" color="#4e6128" opacity=".5" offset="1pt" offset2="-1pt"/>
          </v:shape>
        </w:pict>
      </w:r>
      <w:r w:rsidR="004D3D6E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26" style="position:absolute;margin-left:491.5pt;margin-top:14.05pt;width:148.1pt;height:31.25pt;z-index:251641856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E47654" w:rsidRPr="00E47654" w:rsidRDefault="00E4765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Профсоюзный орган </w:t>
                  </w:r>
                </w:p>
              </w:txbxContent>
            </v:textbox>
          </v:rect>
        </w:pict>
      </w:r>
      <w:r w:rsidR="00CB11A9" w:rsidRPr="00E27145">
        <w:rPr>
          <w:rFonts w:ascii="Times New Roman" w:hAnsi="Times New Roman"/>
          <w:color w:val="76923C"/>
          <w:sz w:val="28"/>
          <w:szCs w:val="28"/>
        </w:rPr>
        <w:tab/>
      </w:r>
    </w:p>
    <w:p w:rsidR="00EB3F30" w:rsidRPr="00E27145" w:rsidRDefault="0004160B" w:rsidP="00EB3F30">
      <w:pPr>
        <w:rPr>
          <w:rFonts w:ascii="Times New Roman" w:hAnsi="Times New Roman"/>
          <w:color w:val="76923C"/>
          <w:sz w:val="28"/>
          <w:szCs w:val="28"/>
        </w:rPr>
      </w:pPr>
      <w:r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1" type="#_x0000_t67" style="position:absolute;margin-left:683.4pt;margin-top:28pt;width:18.65pt;height:193.2pt;z-index:251657216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C306FB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72" style="position:absolute;margin-left:150pt;margin-top:24.05pt;width:548.9pt;height:8.55pt;z-index:251676672" fillcolor="#9bbb59" strokecolor="#f2f2f2" strokeweight="3pt">
            <v:shadow on="t" type="perspective" color="#4e6128" opacity=".5" offset="1pt" offset2="-1pt"/>
          </v:rect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0" type="#_x0000_t70" style="position:absolute;margin-left:135.6pt;margin-top:9.95pt;width:19.45pt;height:39.45pt;z-index:251656192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</w:p>
    <w:p w:rsidR="00EB3F30" w:rsidRPr="00E27145" w:rsidRDefault="00C306FB" w:rsidP="00EB3F30">
      <w:pPr>
        <w:rPr>
          <w:rFonts w:ascii="Times New Roman" w:hAnsi="Times New Roman"/>
          <w:color w:val="76923C"/>
          <w:sz w:val="28"/>
          <w:szCs w:val="28"/>
        </w:rPr>
      </w:pPr>
      <w:r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71" style="position:absolute;margin-left:150pt;margin-top:5.2pt;width:7.15pt;height:7.15pt;z-index:251675648"/>
        </w:pict>
      </w:r>
      <w:r w:rsidR="00FE6198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68" type="#_x0000_t67" style="position:absolute;margin-left:296.85pt;margin-top:5.2pt;width:19.35pt;height:45pt;z-index:251672576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3" type="#_x0000_t67" style="position:absolute;margin-left:393.2pt;margin-top:5.2pt;width:23.6pt;height:187.25pt;z-index:251659264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2" type="#_x0000_t67" style="position:absolute;margin-left:531.3pt;margin-top:5.2pt;width:18.65pt;height:187.25pt;z-index:251658240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4D09FC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37" style="position:absolute;margin-left:79.7pt;margin-top:20.9pt;width:118.6pt;height:51.9pt;z-index:251651072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B071E5" w:rsidRPr="00B071E5" w:rsidRDefault="00B071E5" w:rsidP="00B071E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Заместитель по УВР</w:t>
                  </w:r>
                </w:p>
                <w:p w:rsidR="00B071E5" w:rsidRDefault="00B071E5"/>
              </w:txbxContent>
            </v:textbox>
          </v:rect>
        </w:pict>
      </w:r>
    </w:p>
    <w:p w:rsidR="007E7982" w:rsidRPr="00E27145" w:rsidRDefault="0004160B" w:rsidP="00EB3F30">
      <w:pPr>
        <w:tabs>
          <w:tab w:val="left" w:pos="7793"/>
        </w:tabs>
        <w:rPr>
          <w:rFonts w:ascii="Times New Roman" w:hAnsi="Times New Roman"/>
          <w:color w:val="76923C"/>
          <w:sz w:val="28"/>
          <w:szCs w:val="28"/>
        </w:rPr>
      </w:pPr>
      <w:r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5" type="#_x0000_t67" style="position:absolute;margin-left:255.85pt;margin-top:77.2pt;width:18.65pt;height:83.85pt;z-index:251661312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FE6198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8" type="#_x0000_t70" style="position:absolute;margin-left:388.15pt;margin-top:201.35pt;width:22.75pt;height:43.7pt;z-index:251664384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FE6198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167" type="#_x0000_t69" style="position:absolute;margin-left:347.35pt;margin-top:37.5pt;width:51.6pt;height:22.85pt;z-index:251671552" fillcolor="#9bbb59" strokecolor="#f2f2f2" strokeweight="3pt">
            <v:shadow on="t" type="perspective" color="#4e6128" opacity=".5" offset="1pt" offset2="-1pt"/>
          </v:shape>
        </w:pict>
      </w:r>
      <w:r w:rsidR="00FE6198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4" type="#_x0000_t70" style="position:absolute;margin-left:326.35pt;margin-top:73.5pt;width:21pt;height:172.6pt;z-index:251660288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FE6198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36" style="position:absolute;margin-left:228.75pt;margin-top:21.7pt;width:118.6pt;height:51.8pt;z-index:251650048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B071E5" w:rsidRPr="00B071E5" w:rsidRDefault="00B071E5" w:rsidP="00B071E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71E5">
                    <w:rPr>
                      <w:rFonts w:ascii="Times New Roman" w:hAnsi="Times New Roman"/>
                      <w:sz w:val="24"/>
                      <w:szCs w:val="24"/>
                    </w:rPr>
                    <w:t>Заместитель по ВР</w:t>
                  </w:r>
                </w:p>
              </w:txbxContent>
            </v:textbox>
          </v:rect>
        </w:pict>
      </w:r>
      <w:r w:rsidR="00302BA6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33" style="position:absolute;margin-left:622.1pt;margin-top:245.85pt;width:118.6pt;height:41.7pt;z-index:251646976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AD4248" w:rsidRPr="00AD4248" w:rsidRDefault="00AD4248" w:rsidP="00AD42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Техперсонал</w:t>
                  </w:r>
                </w:p>
              </w:txbxContent>
            </v:textbox>
          </v:rect>
        </w:pict>
      </w:r>
      <w:r w:rsidR="00302BA6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32" style="position:absolute;margin-left:79.7pt;margin-top:246.1pt;width:499.75pt;height:41.45pt;z-index:251645952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302BA6" w:rsidRPr="00302BA6" w:rsidRDefault="00302BA6" w:rsidP="00302BA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Учащиеся школы, родители, общественность, органы ученического самоуправления</w:t>
                  </w:r>
                </w:p>
              </w:txbxContent>
            </v:textbox>
          </v:rect>
        </w:pict>
      </w:r>
      <w:r w:rsidR="00AD4248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40" style="position:absolute;margin-left:491.5pt;margin-top:163.95pt;width:87.95pt;height:36.35pt;z-index:251654144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4D09FC" w:rsidRPr="00AD4248" w:rsidRDefault="00AD4248" w:rsidP="00AD42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4248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="004D09FC" w:rsidRPr="00AD4248">
                    <w:rPr>
                      <w:rFonts w:ascii="Times New Roman" w:hAnsi="Times New Roman"/>
                      <w:sz w:val="24"/>
                      <w:szCs w:val="24"/>
                    </w:rPr>
                    <w:t>иблио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текарь</w:t>
                  </w:r>
                </w:p>
              </w:txbxContent>
            </v:textbox>
          </v:rect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39" style="position:absolute;margin-left:369.35pt;margin-top:163.95pt;width:87.25pt;height:37.4pt;z-index:251653120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4D09FC" w:rsidRPr="00B071E5" w:rsidRDefault="004D09FC" w:rsidP="00AD42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71E5">
                    <w:rPr>
                      <w:rFonts w:ascii="Times New Roman" w:hAnsi="Times New Roman"/>
                      <w:sz w:val="24"/>
                      <w:szCs w:val="24"/>
                    </w:rPr>
                    <w:t>Педаг</w:t>
                  </w:r>
                  <w:r w:rsidR="00B071E5">
                    <w:rPr>
                      <w:rFonts w:ascii="Times New Roman" w:hAnsi="Times New Roman"/>
                      <w:sz w:val="24"/>
                      <w:szCs w:val="24"/>
                    </w:rPr>
                    <w:t>ог организатор</w:t>
                  </w:r>
                </w:p>
              </w:txbxContent>
            </v:textbox>
          </v:rect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66" type="#_x0000_t13" style="position:absolute;margin-left:27.3pt;margin-top:6.35pt;width:52.4pt;height:15.35pt;z-index:251670528" fillcolor="#9bbb59" strokecolor="#f2f2f2" strokeweight="3pt">
            <v:shadow on="t" type="perspective" color="#4e6128" opacity=".5" offset="1pt" offset2="-1pt"/>
          </v:shape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65" type="#_x0000_t13" style="position:absolute;margin-left:15.3pt;margin-top:110.05pt;width:65.25pt;height:15.35pt;z-index:251669504" fillcolor="#9bbb59" strokecolor="#f2f2f2" strokeweight="3pt">
            <v:shadow on="t" type="perspective" color="#4e6128" opacity=".5" offset="1pt" offset2="-1pt"/>
          </v:shape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60" type="#_x0000_t67" style="position:absolute;margin-left:680.25pt;margin-top:215.85pt;width:18.65pt;height:29.2pt;z-index:251666432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9" type="#_x0000_t67" style="position:absolute;margin-left:527.2pt;margin-top:201.35pt;width:22.75pt;height:44.75pt;z-index:251665408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7" type="#_x0000_t70" style="position:absolute;margin-left:238.1pt;margin-top:215.85pt;width:23.7pt;height:30.25pt;z-index:251663360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shape id="_x0000_s1156" type="#_x0000_t67" style="position:absolute;margin-left:131.35pt;margin-top:125.4pt;width:18.65pt;height:119.65pt;z-index:251662336" fillcolor="#9bbb59" strokecolor="#f2f2f2" strokeweight="3pt">
            <v:shadow on="t" type="perspective" color="#4e6128" opacity=".5" offset="1pt" offset2="-1pt"/>
            <v:textbox style="layout-flow:vertical-ideographic"/>
          </v:shape>
        </w:pict>
      </w:r>
      <w:r w:rsidR="00B071E5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38" style="position:absolute;margin-left:198.3pt;margin-top:163.95pt;width:106.7pt;height:51.9pt;z-index:251652096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4D09FC" w:rsidRDefault="004D09F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71E5">
                    <w:rPr>
                      <w:rFonts w:ascii="Times New Roman" w:hAnsi="Times New Roman"/>
                      <w:sz w:val="24"/>
                      <w:szCs w:val="24"/>
                    </w:rPr>
                    <w:t xml:space="preserve">МО классных </w:t>
                  </w:r>
                </w:p>
                <w:p w:rsidR="00B071E5" w:rsidRPr="00B071E5" w:rsidRDefault="00B071E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руководителей</w:t>
                  </w:r>
                </w:p>
              </w:txbxContent>
            </v:textbox>
          </v:rect>
        </w:pict>
      </w:r>
      <w:r w:rsidR="004D09FC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35" style="position:absolute;margin-left:79.7pt;margin-top:73.5pt;width:118.6pt;height:51.9pt;z-index:251649024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AD4248" w:rsidRDefault="00AD4248" w:rsidP="00AD42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Методический</w:t>
                  </w:r>
                </w:p>
                <w:p w:rsidR="00AD4248" w:rsidRPr="00AD4248" w:rsidRDefault="00AD4248" w:rsidP="00AD42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совет</w:t>
                  </w:r>
                </w:p>
              </w:txbxContent>
            </v:textbox>
          </v:rect>
        </w:pict>
      </w:r>
      <w:r w:rsidR="004D09FC" w:rsidRPr="00E27145">
        <w:rPr>
          <w:rFonts w:ascii="Times New Roman" w:hAnsi="Times New Roman"/>
          <w:noProof/>
          <w:color w:val="76923C"/>
          <w:sz w:val="28"/>
          <w:szCs w:val="28"/>
          <w:lang w:eastAsia="ru-RU"/>
        </w:rPr>
        <w:pict>
          <v:rect id="_x0000_s1134" style="position:absolute;margin-left:622.1pt;margin-top:163.95pt;width:118.6pt;height:51.9pt;z-index:251648000" fillcolor="#c2d69b" strokecolor="#c2d69b" strokeweight="1pt">
            <v:fill color2="#eaf1dd" angle="-45" focus="-50%" type="gradient"/>
            <v:shadow on="t" type="perspective" color="#4e6128" opacity=".5" offset="1pt" offset2="-3pt"/>
            <v:textbox>
              <w:txbxContent>
                <w:p w:rsidR="004D09FC" w:rsidRPr="00AD4248" w:rsidRDefault="00AD4248" w:rsidP="00AD42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4248"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r w:rsidR="004D09FC" w:rsidRPr="00AD4248">
                    <w:rPr>
                      <w:rFonts w:ascii="Times New Roman" w:hAnsi="Times New Roman"/>
                      <w:sz w:val="24"/>
                      <w:szCs w:val="24"/>
                    </w:rPr>
                    <w:t>авхоз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 w:rsidR="00EB3F30" w:rsidRPr="00E27145">
        <w:rPr>
          <w:rFonts w:ascii="Times New Roman" w:hAnsi="Times New Roman"/>
          <w:color w:val="76923C"/>
          <w:sz w:val="28"/>
          <w:szCs w:val="28"/>
        </w:rPr>
        <w:tab/>
      </w:r>
    </w:p>
    <w:sectPr w:rsidR="007E7982" w:rsidRPr="00E27145" w:rsidSect="004D09FC">
      <w:pgSz w:w="16838" w:h="11906" w:orient="landscape"/>
      <w:pgMar w:top="851" w:right="678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498"/>
    <w:rsid w:val="0004160B"/>
    <w:rsid w:val="00080BEE"/>
    <w:rsid w:val="00097913"/>
    <w:rsid w:val="00135EB0"/>
    <w:rsid w:val="0018736E"/>
    <w:rsid w:val="00241EE5"/>
    <w:rsid w:val="002E7FFA"/>
    <w:rsid w:val="00302BA6"/>
    <w:rsid w:val="00307B08"/>
    <w:rsid w:val="00470498"/>
    <w:rsid w:val="004C4317"/>
    <w:rsid w:val="004D09FC"/>
    <w:rsid w:val="004D3D6E"/>
    <w:rsid w:val="004D5089"/>
    <w:rsid w:val="00523FCF"/>
    <w:rsid w:val="00550CF0"/>
    <w:rsid w:val="005A6275"/>
    <w:rsid w:val="007D648D"/>
    <w:rsid w:val="007E7982"/>
    <w:rsid w:val="00815953"/>
    <w:rsid w:val="008C7CE9"/>
    <w:rsid w:val="009A76BA"/>
    <w:rsid w:val="009F26D2"/>
    <w:rsid w:val="00A57E84"/>
    <w:rsid w:val="00AD4248"/>
    <w:rsid w:val="00B071E5"/>
    <w:rsid w:val="00C306FB"/>
    <w:rsid w:val="00CB11A9"/>
    <w:rsid w:val="00CB5A5C"/>
    <w:rsid w:val="00D369EC"/>
    <w:rsid w:val="00D850CC"/>
    <w:rsid w:val="00DD30BA"/>
    <w:rsid w:val="00DE2596"/>
    <w:rsid w:val="00E27145"/>
    <w:rsid w:val="00E47654"/>
    <w:rsid w:val="00EB3F30"/>
    <w:rsid w:val="00F60CBD"/>
    <w:rsid w:val="00FC40CD"/>
    <w:rsid w:val="00FD031C"/>
    <w:rsid w:val="00FE6198"/>
    <w:rsid w:val="00FF2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E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F67B2-50CD-4867-AE55-DF8CDAA0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Фирюза</cp:lastModifiedBy>
  <cp:revision>2</cp:revision>
  <cp:lastPrinted>2014-03-01T09:48:00Z</cp:lastPrinted>
  <dcterms:created xsi:type="dcterms:W3CDTF">2015-09-28T15:52:00Z</dcterms:created>
  <dcterms:modified xsi:type="dcterms:W3CDTF">2015-09-28T15:52:00Z</dcterms:modified>
</cp:coreProperties>
</file>